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A7D8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08ACB54" w14:textId="77777777" w:rsidR="004A4A0C" w:rsidRPr="004A4A0C" w:rsidRDefault="004A4A0C" w:rsidP="004A4A0C">
      <w:pPr>
        <w:widowControl w:val="0"/>
        <w:autoSpaceDE w:val="0"/>
        <w:autoSpaceDN w:val="0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Formularz odbiorcy usług społecznych organizowanych przez  Centrum Usług Społecznych w Żyrardowie</w:t>
      </w:r>
    </w:p>
    <w:p w14:paraId="77A748C1" w14:textId="77777777" w:rsidR="004A4A0C" w:rsidRPr="004A4A0C" w:rsidRDefault="004A4A0C" w:rsidP="004A4A0C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79EFBE3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bookmarkStart w:id="0" w:name="_Hlk79412836"/>
      <w:r w:rsidRPr="004A4A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 xml:space="preserve">ŻYRARDÓW DLA RODZINY </w:t>
      </w:r>
    </w:p>
    <w:p w14:paraId="59322355" w14:textId="77777777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Poradnictwo i wsparcie psychologiczne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738254FC" w14:textId="77777777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Poradnictwo specjalistyczne:</w:t>
      </w:r>
    </w:p>
    <w:p w14:paraId="6A0330F8" w14:textId="77777777" w:rsidR="004A4A0C" w:rsidRPr="004A4A0C" w:rsidRDefault="004A4A0C" w:rsidP="004A4A0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Dietetyk</w:t>
      </w:r>
    </w:p>
    <w:p w14:paraId="177A89D1" w14:textId="77777777" w:rsidR="004A4A0C" w:rsidRPr="004A4A0C" w:rsidRDefault="004A4A0C" w:rsidP="004A4A0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Rehabilitacja wad postawy </w:t>
      </w:r>
      <w:bookmarkStart w:id="1" w:name="_Hlk138928305"/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(dzieci do 18 roku życia )</w:t>
      </w:r>
      <w:bookmarkEnd w:id="1"/>
    </w:p>
    <w:p w14:paraId="5305C3BB" w14:textId="77777777" w:rsidR="004A4A0C" w:rsidRPr="004A4A0C" w:rsidRDefault="004A4A0C" w:rsidP="004A4A0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Logopeda (dzieci do 18 roku życia)</w:t>
      </w:r>
    </w:p>
    <w:p w14:paraId="1F32CE9A" w14:textId="77777777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Terapia, rehabilitacja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(dzieci do 18 roku życia)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7B2CB279" w14:textId="77777777" w:rsid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Żyrardowskie Biuro Interwencyjne</w:t>
      </w:r>
    </w:p>
    <w:p w14:paraId="153069AF" w14:textId="77777777" w:rsidR="00700071" w:rsidRPr="004A4A0C" w:rsidRDefault="00700071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CC7C590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  <w:t>ŻYRARDÓW DLA SAMODZIELNOŚCI</w:t>
      </w:r>
    </w:p>
    <w:p w14:paraId="7969518D" w14:textId="77777777" w:rsidR="00700071" w:rsidRPr="004A4A0C" w:rsidRDefault="00700071" w:rsidP="004A4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14:ligatures w14:val="none"/>
        </w:rPr>
      </w:pPr>
    </w:p>
    <w:p w14:paraId="16F31E06" w14:textId="21E1B522" w:rsidR="004A4A0C" w:rsidRPr="004A4A0C" w:rsidRDefault="004A4A0C" w:rsidP="007000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Usługa </w:t>
      </w:r>
      <w:proofErr w:type="spellStart"/>
      <w:r w:rsidRPr="004A4A0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teleopieki</w:t>
      </w:r>
      <w:proofErr w:type="spellEnd"/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</w:t>
      </w:r>
      <w:r w:rsidR="0070007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osoby powyżej 60 roku życia posiadający orzeczenie o znacznym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  <w:t>lub umiarkowanym stopniu niepełnosprawności, osoby powyżej  75 roku życia lub osoby do 60 roku życia posiadający orzeczenie o znacznym stopniu niepełnosprawności ruchowej.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07D397A3" w14:textId="77777777" w:rsidR="004A4A0C" w:rsidRPr="004A4A0C" w:rsidRDefault="004A4A0C" w:rsidP="004A4A0C">
      <w:pPr>
        <w:widowControl w:val="0"/>
        <w:autoSpaceDE w:val="0"/>
        <w:autoSpaceDN w:val="0"/>
        <w:spacing w:before="1" w:after="0" w:line="360" w:lineRule="auto"/>
        <w:ind w:right="329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color w:val="00000A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>Usługi mobilne dla osób o ograniczonej samodzielności:</w:t>
      </w:r>
      <w:bookmarkStart w:id="2" w:name="_Hlk94595802"/>
    </w:p>
    <w:p w14:paraId="5B6CF851" w14:textId="77777777" w:rsidR="004A4A0C" w:rsidRPr="004A4A0C" w:rsidRDefault="004A4A0C" w:rsidP="004A4A0C">
      <w:pPr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32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>Taxi dla seniora</w:t>
      </w: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osoby powyżej 60 roku życia posiadający orzeczenie o znacznym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7E7F2CCA" w14:textId="77777777" w:rsidR="004A4A0C" w:rsidRPr="004A4A0C" w:rsidRDefault="004A4A0C" w:rsidP="004A4A0C">
      <w:pPr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32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Usługi wspierające i doradcze dla osób niesamodzielnych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r w:rsidRPr="004A4A0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asystent osoby niesamodzielnej)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- osoby powyżej 60 roku życia posiadający orzeczenie o znacznym 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  <w:t>lub umiarkowanym stopniu niepełnosprawności, osoby powyżej  75 roku życia lub osoby do 60 roku życia posiadający orzeczenie o znacznym stopniu niepełnosprawności ruchowej.</w:t>
      </w:r>
    </w:p>
    <w:p w14:paraId="6FE63AC4" w14:textId="77777777" w:rsidR="004A4A0C" w:rsidRPr="004A4A0C" w:rsidRDefault="004A4A0C" w:rsidP="004A4A0C">
      <w:pPr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32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>Złota rączka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- osoby powyżej 60 roku życia posiadający orzeczenie o znacznym lub umiarkowanym stopniu niepełnosprawności, osoby powyżej  75 roku życia lub osoby do 60 roku życia posiadający orzeczenie o znacznym stopniu niepełnosprawności ruchowej.</w:t>
      </w:r>
    </w:p>
    <w:p w14:paraId="6E6954EE" w14:textId="77777777" w:rsidR="004A4A0C" w:rsidRPr="004A4A0C" w:rsidRDefault="004A4A0C" w:rsidP="004A4A0C">
      <w:pPr>
        <w:widowControl w:val="0"/>
        <w:numPr>
          <w:ilvl w:val="0"/>
          <w:numId w:val="4"/>
        </w:numPr>
        <w:autoSpaceDE w:val="0"/>
        <w:autoSpaceDN w:val="0"/>
        <w:spacing w:before="1" w:after="0" w:line="360" w:lineRule="auto"/>
        <w:ind w:right="329"/>
        <w:contextualSpacing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Usługi animacji społeczno-kulturalnej dla osób niesamodzielnych-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4A4A0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osoby powyżej 60 roku życia)</w:t>
      </w:r>
    </w:p>
    <w:p w14:paraId="59EC25AC" w14:textId="77777777" w:rsidR="004A4A0C" w:rsidRPr="004A4A0C" w:rsidRDefault="004A4A0C" w:rsidP="004A4A0C">
      <w:pPr>
        <w:widowControl w:val="0"/>
        <w:autoSpaceDE w:val="0"/>
        <w:autoSpaceDN w:val="0"/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u w:val="single"/>
          <w14:ligatures w14:val="none"/>
        </w:rPr>
        <w:t>DZIAŁANIA WSPIERAJĄCE</w:t>
      </w:r>
    </w:p>
    <w:p w14:paraId="536E1106" w14:textId="77777777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Pedagogika ulicy                                                       </w:t>
      </w: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Centrum Wolontariatu</w:t>
      </w:r>
    </w:p>
    <w:p w14:paraId="408FEF57" w14:textId="112AC8BE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Socjoterapia -</w:t>
      </w:r>
      <w:r w:rsidRPr="004A4A0C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Trening Umiejętności Społecznych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bookmarkEnd w:id="2"/>
    <w:p w14:paraId="6CDDC67A" w14:textId="77777777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8"/>
          <w:szCs w:val="28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Klub Aktywizacji Społeczno-Zawodowej</w:t>
      </w:r>
    </w:p>
    <w:p w14:paraId="1314296A" w14:textId="77777777" w:rsidR="004A4A0C" w:rsidRPr="004A4A0C" w:rsidRDefault="004A4A0C" w:rsidP="004A4A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7857AFD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Tabela-Siatka1"/>
        <w:tblpPr w:leftFromText="141" w:rightFromText="141" w:vertAnchor="page" w:horzAnchor="margin" w:tblpXSpec="center" w:tblpY="1996"/>
        <w:tblW w:w="10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40"/>
        <w:gridCol w:w="5296"/>
      </w:tblGrid>
      <w:tr w:rsidR="004A4A0C" w:rsidRPr="004A4A0C" w14:paraId="777228BB" w14:textId="77777777" w:rsidTr="005B2ADB">
        <w:trPr>
          <w:trHeight w:val="240"/>
        </w:trPr>
        <w:tc>
          <w:tcPr>
            <w:tcW w:w="10632" w:type="dxa"/>
            <w:gridSpan w:val="3"/>
          </w:tcPr>
          <w:bookmarkEnd w:id="0"/>
          <w:p w14:paraId="26CBE738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 zakres danych</w:t>
            </w:r>
          </w:p>
        </w:tc>
      </w:tr>
      <w:tr w:rsidR="004A4A0C" w:rsidRPr="004A4A0C" w14:paraId="712051E9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71918285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14:paraId="76491A6E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296" w:type="dxa"/>
          </w:tcPr>
          <w:p w14:paraId="6D87E060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7AACE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0C" w:rsidRPr="004A4A0C" w14:paraId="5CAB705B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7FF356DF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14:paraId="35589356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296" w:type="dxa"/>
          </w:tcPr>
          <w:p w14:paraId="22191A7E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A1BDB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0C" w:rsidRPr="004A4A0C" w14:paraId="47CC27F9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38023E0F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14:paraId="4913879C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296" w:type="dxa"/>
          </w:tcPr>
          <w:p w14:paraId="0D46546D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18A86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0C" w:rsidRPr="004A4A0C" w14:paraId="12638DA2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7E264781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14:paraId="1D922E1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telefonu/adres e-mail</w:t>
            </w:r>
          </w:p>
        </w:tc>
        <w:tc>
          <w:tcPr>
            <w:tcW w:w="5296" w:type="dxa"/>
          </w:tcPr>
          <w:p w14:paraId="0BFE85D1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0608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0C" w:rsidRPr="004A4A0C" w14:paraId="19B2AEFD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14:paraId="103D45FD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>Dodatkowy zakres danych wynikający z realizacji usługi</w:t>
            </w:r>
          </w:p>
        </w:tc>
      </w:tr>
      <w:tr w:rsidR="004A4A0C" w:rsidRPr="004A4A0C" w14:paraId="3B9D7BAC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76EFDC99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14:paraId="6AEEDEBA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296" w:type="dxa"/>
          </w:tcPr>
          <w:p w14:paraId="68E37D3B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Tak                                      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Nie </w:t>
            </w:r>
          </w:p>
          <w:p w14:paraId="7A481D6B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Odmowa podania informacji</w:t>
            </w:r>
          </w:p>
        </w:tc>
      </w:tr>
      <w:tr w:rsidR="004A4A0C" w:rsidRPr="004A4A0C" w14:paraId="51FBFF91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239E3B3F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14:paraId="0853977D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296" w:type="dxa"/>
          </w:tcPr>
          <w:p w14:paraId="09E74159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Tak                                      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07C2A9E2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4A4A0C" w:rsidRPr="004A4A0C" w14:paraId="693B48CB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4B884DEB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14:paraId="47220DF5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5296" w:type="dxa"/>
          </w:tcPr>
          <w:p w14:paraId="007E44D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Tak                                      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07231DCF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4A4A0C" w:rsidRPr="004A4A0C" w14:paraId="2C2EDAA3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22647ABD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14:paraId="03C55E82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z niepełnosprawnościami</w:t>
            </w:r>
          </w:p>
        </w:tc>
        <w:tc>
          <w:tcPr>
            <w:tcW w:w="5296" w:type="dxa"/>
          </w:tcPr>
          <w:p w14:paraId="45C75D65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Tak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Lekki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Umiarkowany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>Znaczny</w:t>
            </w:r>
          </w:p>
          <w:p w14:paraId="0C56C010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Dziecko do 16 roku życia z orzeczeniem </w:t>
            </w:r>
            <w:r w:rsidRPr="004A4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o niepełnosprawności</w:t>
            </w:r>
          </w:p>
          <w:p w14:paraId="7712ED8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Nie          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4A4A0C" w:rsidRPr="004A4A0C" w14:paraId="0758A19C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1C867875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14:paraId="6DC7E0CA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5296" w:type="dxa"/>
          </w:tcPr>
          <w:p w14:paraId="28079FBE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gimnazjalne        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niższe niż podstawowe</w:t>
            </w:r>
          </w:p>
          <w:p w14:paraId="4788075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podstawowe        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policealne   </w:t>
            </w:r>
          </w:p>
          <w:p w14:paraId="488DEA0C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 xml:space="preserve">☐ 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ponadgimnazjalne        </w:t>
            </w: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wyższe</w:t>
            </w:r>
          </w:p>
        </w:tc>
      </w:tr>
      <w:tr w:rsidR="004A4A0C" w:rsidRPr="004A4A0C" w14:paraId="4DDDFC98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6E3C899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40" w:type="dxa"/>
          </w:tcPr>
          <w:p w14:paraId="2376DD8A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osoby na rynku pracy</w:t>
            </w:r>
          </w:p>
        </w:tc>
        <w:tc>
          <w:tcPr>
            <w:tcW w:w="5296" w:type="dxa"/>
          </w:tcPr>
          <w:p w14:paraId="221DCAD4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osoba bezrobotna zarejestrowana w ewidencji urzędów pracy </w:t>
            </w:r>
          </w:p>
          <w:p w14:paraId="6BFAFCBB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osoba bezrobotna niezarejestrowana w ewidencji urzędów pracy </w:t>
            </w:r>
          </w:p>
          <w:p w14:paraId="16BE8A59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osoba bierna zawodowo </w:t>
            </w:r>
          </w:p>
          <w:p w14:paraId="26CE27EA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0C">
              <w:rPr>
                <w:rFonts w:ascii="Segoe UI Symbol" w:eastAsia="Times New Roman" w:hAnsi="Segoe UI Symbol" w:cs="Segoe UI Symbol"/>
                <w:sz w:val="24"/>
                <w:szCs w:val="24"/>
              </w:rPr>
              <w:t>☐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osoba pracująca</w:t>
            </w:r>
          </w:p>
        </w:tc>
      </w:tr>
      <w:tr w:rsidR="004A4A0C" w:rsidRPr="004A4A0C" w14:paraId="5352F081" w14:textId="77777777" w:rsidTr="005B2A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58304316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40" w:type="dxa"/>
          </w:tcPr>
          <w:p w14:paraId="4E8A8419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Wykonywany zawód</w:t>
            </w:r>
          </w:p>
        </w:tc>
        <w:tc>
          <w:tcPr>
            <w:tcW w:w="5296" w:type="dxa"/>
          </w:tcPr>
          <w:p w14:paraId="32FA9C82" w14:textId="77777777" w:rsidR="004A4A0C" w:rsidRPr="004A4A0C" w:rsidRDefault="004A4A0C" w:rsidP="004A4A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E1776E" w14:textId="0AB646F2" w:rsidR="004A4A0C" w:rsidRPr="004A4A0C" w:rsidRDefault="004A4A0C" w:rsidP="004A4A0C">
      <w:pPr>
        <w:widowControl w:val="0"/>
        <w:tabs>
          <w:tab w:val="left" w:pos="5040"/>
        </w:tabs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Times New Roman" w:eastAsia="Carlito" w:hAnsi="Times New Roman" w:cs="Times New Roman"/>
          <w:b/>
          <w:bCs/>
          <w:kern w:val="0"/>
          <w14:ligatures w14:val="none"/>
        </w:rPr>
        <w:t xml:space="preserve">                                                                                                         </w:t>
      </w:r>
    </w:p>
    <w:p w14:paraId="020B8974" w14:textId="77777777" w:rsid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</w:pPr>
    </w:p>
    <w:p w14:paraId="3F64339A" w14:textId="77777777" w:rsid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</w:pPr>
    </w:p>
    <w:p w14:paraId="1A45C2D9" w14:textId="77777777" w:rsid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</w:pPr>
    </w:p>
    <w:p w14:paraId="10C6DE84" w14:textId="77777777" w:rsid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</w:pPr>
    </w:p>
    <w:p w14:paraId="77AF8662" w14:textId="52F02021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851"/>
        <w:jc w:val="right"/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</w:pPr>
      <w:r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>……..</w:t>
      </w:r>
      <w:r w:rsidRPr="004A4A0C"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 xml:space="preserve">……………………………………………………                                  </w:t>
      </w:r>
      <w:r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>………………………………………………</w:t>
      </w:r>
      <w:r w:rsidRPr="004A4A0C"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 xml:space="preserve"> </w:t>
      </w:r>
      <w:r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 xml:space="preserve">               </w:t>
      </w:r>
      <w:r w:rsidRPr="004A4A0C"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>Podpis odbiorcy usług</w:t>
      </w:r>
      <w:r w:rsidRPr="004A4A0C"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ab/>
      </w:r>
    </w:p>
    <w:p w14:paraId="23C34C1F" w14:textId="7FD304E0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kern w:val="0"/>
          <w14:ligatures w14:val="none"/>
        </w:rPr>
      </w:pPr>
      <w:r w:rsidRPr="004A4A0C">
        <w:rPr>
          <w:rFonts w:ascii="Times New Roman" w:eastAsia="Carlito" w:hAnsi="Times New Roman" w:cs="Times New Roman"/>
          <w:i/>
          <w:iCs/>
          <w:color w:val="000000" w:themeColor="text1"/>
          <w:kern w:val="0"/>
          <w14:ligatures w14:val="none"/>
        </w:rPr>
        <w:t>miejscowość i data wypełnienia formularza)</w:t>
      </w:r>
      <w:r w:rsidRPr="004A4A0C">
        <w:rPr>
          <w:rFonts w:ascii="Times New Roman" w:eastAsia="Carlito" w:hAnsi="Times New Roman" w:cs="Times New Roman"/>
          <w:i/>
          <w:iCs/>
          <w:kern w:val="0"/>
          <w14:ligatures w14:val="none"/>
        </w:rPr>
        <w:tab/>
      </w:r>
      <w:r>
        <w:rPr>
          <w:rFonts w:ascii="Times New Roman" w:eastAsia="Carlito" w:hAnsi="Times New Roman" w:cs="Times New Roman"/>
          <w:i/>
          <w:iCs/>
          <w:kern w:val="0"/>
          <w14:ligatures w14:val="none"/>
        </w:rPr>
        <w:t xml:space="preserve">                                                              </w:t>
      </w:r>
      <w:r w:rsidRPr="004A4A0C">
        <w:rPr>
          <w:rFonts w:ascii="Times New Roman" w:eastAsia="Carlito" w:hAnsi="Times New Roman" w:cs="Times New Roman"/>
          <w:i/>
          <w:iCs/>
          <w:kern w:val="0"/>
          <w14:ligatures w14:val="none"/>
        </w:rPr>
        <w:t>lub opiekuna prawnego</w:t>
      </w:r>
    </w:p>
    <w:p w14:paraId="164C181B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  <w:kern w:val="0"/>
          <w14:ligatures w14:val="none"/>
        </w:rPr>
      </w:pPr>
    </w:p>
    <w:p w14:paraId="00458B4B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  <w:kern w:val="0"/>
          <w14:ligatures w14:val="none"/>
        </w:rPr>
      </w:pPr>
    </w:p>
    <w:p w14:paraId="06FD7AAA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  <w:kern w:val="0"/>
          <w14:ligatures w14:val="none"/>
        </w:rPr>
      </w:pPr>
    </w:p>
    <w:p w14:paraId="45578B00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  <w:kern w:val="0"/>
          <w14:ligatures w14:val="none"/>
        </w:rPr>
      </w:pPr>
    </w:p>
    <w:p w14:paraId="4A7C4C8B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  <w:kern w:val="0"/>
          <w14:ligatures w14:val="none"/>
        </w:rPr>
      </w:pPr>
    </w:p>
    <w:p w14:paraId="1D913AFA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  <w:kern w:val="0"/>
          <w14:ligatures w14:val="none"/>
        </w:rPr>
      </w:pPr>
    </w:p>
    <w:p w14:paraId="6790516C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  <w:kern w:val="0"/>
          <w14:ligatures w14:val="none"/>
        </w:rPr>
      </w:pPr>
    </w:p>
    <w:p w14:paraId="26909CD0" w14:textId="77777777" w:rsidR="004A4A0C" w:rsidRPr="004A4A0C" w:rsidRDefault="004A4A0C" w:rsidP="004A4A0C">
      <w:pPr>
        <w:widowControl w:val="0"/>
        <w:autoSpaceDE w:val="0"/>
        <w:autoSpaceDN w:val="0"/>
        <w:spacing w:before="17" w:after="0" w:line="240" w:lineRule="auto"/>
        <w:ind w:right="-567"/>
        <w:rPr>
          <w:rFonts w:ascii="Times New Roman" w:eastAsia="Carlito" w:hAnsi="Times New Roman" w:cs="Times New Roman"/>
          <w:kern w:val="0"/>
          <w14:ligatures w14:val="none"/>
        </w:rPr>
      </w:pPr>
    </w:p>
    <w:p w14:paraId="4664E28A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kern w:val="0"/>
          <w14:ligatures w14:val="none"/>
        </w:rPr>
      </w:pPr>
    </w:p>
    <w:p w14:paraId="78799B0B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</w:pPr>
    </w:p>
    <w:p w14:paraId="2753922A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  <w:t xml:space="preserve">Oświadczenie odbiorcy </w:t>
      </w:r>
    </w:p>
    <w:p w14:paraId="4C1B1A6B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 w:bidi="pl-PL"/>
          <w14:ligatures w14:val="none"/>
        </w:rPr>
      </w:pPr>
    </w:p>
    <w:p w14:paraId="46D14773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(uwzględnia obowiązek informacyjny realizowany w związku z art. 13 i art. 14 Rozporządzenia Parlamentu Europejskiego i Rady (UE) 2016/679)</w:t>
      </w:r>
    </w:p>
    <w:p w14:paraId="65AED2AD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ED5371F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W związku z realizacją usług społecznych w Centrum Usług Społecznych w Żyrardowie przyjmuję do wiadomości, że:</w:t>
      </w:r>
    </w:p>
    <w:p w14:paraId="54B09F44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Administratorem moich danych osobowych jest Centrum Usług Społecznych w Żyrardowie </w:t>
      </w:r>
    </w:p>
    <w:p w14:paraId="16DAC90D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Przetwarzanie moich danych osobowych jest zgodne z prawem i spełnia warunki, o których mowa art. 6 ust. 1 lit. c oraz art. 9 ust. 2 lit. g Rozporządzenia Parlamentu Europejskiego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>i Rady (UE) 2016/679 (RODO) - dane osobowe są niezbędne dla realizacji Programu Operacyjnego Wiedza Edukacja Rozwój 2014-2020 (PO WER) na podstawie:</w:t>
      </w:r>
    </w:p>
    <w:p w14:paraId="625FA6ED" w14:textId="77777777" w:rsidR="004A4A0C" w:rsidRPr="004A4A0C" w:rsidRDefault="004A4A0C" w:rsidP="004A4A0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rozporządzenia Parlamentu Europejskiego i Rady (UE)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ab/>
        <w:t xml:space="preserve">nr 1303/2013 z dnia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 xml:space="preserve">i Rybackiego oraz uchylającego rozporządzenie Rady (WE) nr 1083/2006 (Dz. Urz. UE L 347 z 20.12.2013, str. 320, z </w:t>
      </w:r>
      <w:proofErr w:type="spellStart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późn</w:t>
      </w:r>
      <w:proofErr w:type="spellEnd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. zm.),</w:t>
      </w:r>
    </w:p>
    <w:p w14:paraId="0A93BC93" w14:textId="77777777" w:rsidR="004A4A0C" w:rsidRPr="004A4A0C" w:rsidRDefault="004A4A0C" w:rsidP="004A4A0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rozporządzenia Parlamentu Europejskiego i Rady(UE) nr 1304/2013 z dnia 17 grudnia 2013 r. w sprawie Europejskiego Funduszu Społecznego i uchylającego rozporządzenie Rady (WE) nr 1081/2006 (Dz. Urz. UE L 347 z 20.12.2013, str. 470, z </w:t>
      </w:r>
      <w:proofErr w:type="spellStart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późn</w:t>
      </w:r>
      <w:proofErr w:type="spellEnd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. zm.),</w:t>
      </w:r>
    </w:p>
    <w:p w14:paraId="60B60B26" w14:textId="77777777" w:rsidR="004A4A0C" w:rsidRPr="004A4A0C" w:rsidRDefault="004A4A0C" w:rsidP="004A4A0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 w:bidi="pl-PL"/>
          <w14:ligatures w14:val="none"/>
        </w:rPr>
        <w:t xml:space="preserve">ustawy z dnia 11 lipca 2014 r. o zasadach realizacji programów w zakresie polityki spójności finansowanych w perspektywie finansowej 2014-2020 (Dz. U. z 2018 r. poz. 1431, z </w:t>
      </w:r>
      <w:proofErr w:type="spellStart"/>
      <w:r w:rsidRPr="004A4A0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 w:bidi="pl-PL"/>
          <w14:ligatures w14:val="none"/>
        </w:rPr>
        <w:t>późn</w:t>
      </w:r>
      <w:proofErr w:type="spellEnd"/>
      <w:r w:rsidRPr="004A4A0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 w:bidi="pl-PL"/>
          <w14:ligatures w14:val="none"/>
        </w:rPr>
        <w:t>. zm.);</w:t>
      </w:r>
    </w:p>
    <w:p w14:paraId="42D6900A" w14:textId="77777777" w:rsidR="004A4A0C" w:rsidRPr="004A4A0C" w:rsidRDefault="004A4A0C" w:rsidP="004A4A0C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 xml:space="preserve">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>str. 1).</w:t>
      </w:r>
    </w:p>
    <w:p w14:paraId="3C60A44D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Moje dane osobowe będą przetwarzane w zbiorach: „Program Operacyjny Wiedza Edukacja Rozwój", „Centralny system teleinformatyczny wspierający realizacje programów operacyjnych".</w:t>
      </w:r>
    </w:p>
    <w:p w14:paraId="628C018D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Moje dane osobowe będą przetwarzane wyłącznie w celu realizacji projektu ,,Centrum Usług Społecznych w Żyrardowie”, w szczególności potwierdzenia kwalifikowalności wydatków, udzielenia wsparcia, monitoringu, ewaluacji, kontroli, audytu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>i sprawozdawczości oraz działań informacyjno-promocyjnych w ramach PO WER.</w:t>
      </w:r>
    </w:p>
    <w:p w14:paraId="3024676C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Moje dane osobowe zostały powierzone do przetwarzania Instytucji Pośredniczącej – Minister Rozwoju, Pracy i Technologii, Plac Trzech Krzyży 3/5, 00-507 Warszawa, beneficjentowi realizującemu projekt – Miasto Żyrardów, Plac Jana Pawła II nr 1, 96-300 Żyrardów oraz podmiotom, które na zlecenie beneficjenta uczestniczą w realizacji projektu ,,Centrum Usług Społecznych w Żyrardowie”, ul. Paskowa 21/23, 96-300 Żyrardów.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 xml:space="preserve">Moje dane osobowe mogą zostać przekazane podmiotom realizującym badania ewaluacyjne na zlecenie Instytucji Zarządzającej, Instytucji Pośredniczącej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 xml:space="preserve">lub beneficjenta. Moje dane osobowe mogą zostać również powierzone specjalistycznym firmom, realizującym na zlecenie Instytucji Zarządzającej, Instytucji Pośredniczącej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lastRenderedPageBreak/>
        <w:t xml:space="preserve">oraz beneficjenta kontrole i audyt w ramach PO WER. Moje dane osobowe mogą zostać powierzone podmiotom świadczącym na rzez Instytucji Zarządzającej usługi związane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br/>
        <w:t>z obsługą i rozwojem systemów teleinformatycznych.</w:t>
      </w:r>
    </w:p>
    <w:p w14:paraId="7FA074F8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 w:bidi="pl-PL"/>
          <w14:ligatures w14:val="none"/>
        </w:rPr>
        <w:t xml:space="preserve">Moje dane osobowe mogą zostać udostępnione organom upoważnionym zgodnie </w:t>
      </w:r>
      <w:r w:rsidRPr="004A4A0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pl-PL" w:bidi="pl-PL"/>
          <w14:ligatures w14:val="none"/>
        </w:rPr>
        <w:br/>
        <w:t>z obowiązującym prawem.</w:t>
      </w:r>
    </w:p>
    <w:p w14:paraId="49B44D06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Podanie danych jest warunkiem koniecznym otrzymania wsparcia, a odmowa ich podania jest równoznaczna z brakiem możliwości udzielenia wsparcia w ramach projektu.</w:t>
      </w:r>
    </w:p>
    <w:p w14:paraId="24FBADA2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640DA25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W ciągu trzech miesięcy po zakończeniu udziału w projekcie udostępnię dane dotyczące mojego statusu na rynku pracy.</w:t>
      </w:r>
    </w:p>
    <w:p w14:paraId="60FDA36B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Moje dane osobowe nie będą przekazywane do państwa trzeciego lub organizacji międzynarodowej.</w:t>
      </w:r>
    </w:p>
    <w:p w14:paraId="7D7321E0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Moje dane osobowe nie będą poddawane zautomatyzowanemu podejmowaniu decyzji.</w:t>
      </w:r>
    </w:p>
    <w:p w14:paraId="44E77EB1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Moje dane osobowe będą przechowywane do czasu rozliczenia Programu Operacyjnego Wiedza Edukacja Rozwój 2014 -2020 oraz zakończenia archiwizowania dokumentacji.</w:t>
      </w:r>
    </w:p>
    <w:p w14:paraId="7FF430ED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Mogę skontaktować się u beneficjenta z osobą, która odpowiada za ochronę przetwarzania danych osobowych wysyłając wiadomość na adres poczty elektronicznej </w:t>
      </w:r>
      <w:hyperlink r:id="rId5" w:history="1">
        <w:r w:rsidRPr="004A4A0C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pl-PL" w:bidi="pl-PL"/>
            <w14:ligatures w14:val="none"/>
          </w:rPr>
          <w:t>iod@zyrardow.pl</w:t>
        </w:r>
      </w:hyperlink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lub </w:t>
      </w:r>
      <w:hyperlink r:id="rId6" w:history="1">
        <w:r w:rsidRPr="004A4A0C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pl-PL" w:bidi="pl-PL"/>
            <w14:ligatures w14:val="none"/>
          </w:rPr>
          <w:t>iod@cus-zyrardow.pl</w:t>
        </w:r>
      </w:hyperlink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, lub z powołanym przez administratora Inspektorem Ochrony Danych wysyłając wiadomość na adres poczty elektronicznej </w:t>
      </w:r>
      <w:hyperlink r:id="rId7" w:history="1">
        <w:r w:rsidRPr="004A4A0C">
          <w:rPr>
            <w:rFonts w:ascii="Times New Roman" w:eastAsia="Calibri" w:hAnsi="Times New Roman" w:cs="Times New Roman"/>
            <w:color w:val="0563C1" w:themeColor="hyperlink"/>
            <w:kern w:val="0"/>
            <w:sz w:val="24"/>
            <w:szCs w:val="24"/>
            <w:u w:val="single"/>
            <w:lang w:eastAsia="pl-PL" w:bidi="pl-PL"/>
            <w14:ligatures w14:val="none"/>
          </w:rPr>
          <w:t>iod@miir.gov.pl</w:t>
        </w:r>
      </w:hyperlink>
      <w:r w:rsidRPr="004A4A0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 w:bidi="pl-PL"/>
          <w14:ligatures w14:val="none"/>
        </w:rPr>
        <w:t>.</w:t>
      </w:r>
    </w:p>
    <w:p w14:paraId="5605F220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Mam prawo dostępu do treści swoich danych i ich sprostowania lub ograniczenia przetwarzania jeżeli spełnione są przesłanki określone w art. 16 i 18 RODO.</w:t>
      </w:r>
    </w:p>
    <w:p w14:paraId="3D26A38C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Mam prawo do wniesienia skargi do organu nadzorczego, którym jest Prezes Urzędu Ochrony Danych Osobowych.</w:t>
      </w:r>
    </w:p>
    <w:p w14:paraId="0E5CF73F" w14:textId="77777777" w:rsidR="004A4A0C" w:rsidRPr="004A4A0C" w:rsidRDefault="004A4A0C" w:rsidP="004A4A0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 w:bidi="pl-PL"/>
          <w14:ligatures w14:val="none"/>
        </w:rPr>
        <w:t>44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.</w:t>
      </w:r>
    </w:p>
    <w:p w14:paraId="1F85E702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FBF743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49C6BD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176"/>
      </w:tblGrid>
      <w:tr w:rsidR="004A4A0C" w:rsidRPr="004A4A0C" w14:paraId="4238F08F" w14:textId="77777777" w:rsidTr="005B2ADB">
        <w:tc>
          <w:tcPr>
            <w:tcW w:w="4531" w:type="dxa"/>
          </w:tcPr>
          <w:p w14:paraId="505A352C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…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14:paraId="2FB6C422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</w:pPr>
            <w:r w:rsidRPr="004A4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>Miejscowość i data</w:t>
            </w:r>
          </w:p>
        </w:tc>
        <w:tc>
          <w:tcPr>
            <w:tcW w:w="4531" w:type="dxa"/>
          </w:tcPr>
          <w:p w14:paraId="118F1C74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…</w:t>
            </w:r>
            <w:r w:rsidRPr="004A4A0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3A434849" w14:textId="77777777" w:rsidR="004A4A0C" w:rsidRPr="004A4A0C" w:rsidRDefault="004A4A0C" w:rsidP="004A4A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4A4A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 xml:space="preserve">Czytelny podpis </w:t>
            </w:r>
            <w:r w:rsidRPr="004A4A0C">
              <w:rPr>
                <w:rFonts w:ascii="Times New Roman" w:eastAsia="Times New Roman" w:hAnsi="Times New Roman" w:cs="Times New Roman"/>
                <w:i/>
                <w:iCs/>
                <w:lang w:eastAsia="pl-PL" w:bidi="pl-PL"/>
              </w:rPr>
              <w:t xml:space="preserve">odbiorcy </w:t>
            </w:r>
          </w:p>
        </w:tc>
      </w:tr>
    </w:tbl>
    <w:p w14:paraId="7AE8C54C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6341AB86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58E3115B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02C8E32A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2053909E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6462A713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06B534EB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72681091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34B63974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62C74DFC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</w:pPr>
    </w:p>
    <w:p w14:paraId="1D718833" w14:textId="3802AB5B" w:rsidR="004A4A0C" w:rsidRPr="004A4A0C" w:rsidRDefault="004A4A0C" w:rsidP="0070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pl-PL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 w:bidi="pl-PL"/>
          <w14:ligatures w14:val="none"/>
        </w:rPr>
        <w:t>44</w:t>
      </w:r>
      <w:r w:rsidRPr="004A4A0C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pl-PL"/>
          <w14:ligatures w14:val="none"/>
        </w:rPr>
        <w:t xml:space="preserve"> Przetwarzanie danych osobowych w zbiorze Zbiór danych osobowych z ZUS dotyczy sytuacji, w której umowa </w:t>
      </w:r>
      <w:r w:rsidR="00700071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pl-PL"/>
          <w14:ligatures w14:val="none"/>
        </w:rPr>
        <w:t>o </w:t>
      </w:r>
      <w:r w:rsidRPr="004A4A0C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pl-PL"/>
          <w14:ligatures w14:val="none"/>
        </w:rPr>
        <w:t>dofinansowanie projektu została zawarta z Beneficjentem przez Ministerstwo Rodziny, Pracy i Polityki Społecznej lub Wojewódzki Urząd Pracy w ramach Oziałanial.3 lub 1.2.</w:t>
      </w:r>
    </w:p>
    <w:p w14:paraId="2782D5BC" w14:textId="77777777" w:rsidR="004A4A0C" w:rsidRPr="004A4A0C" w:rsidRDefault="004A4A0C" w:rsidP="0070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</w:p>
    <w:p w14:paraId="614E5287" w14:textId="77777777" w:rsidR="004A4A0C" w:rsidRPr="004A4A0C" w:rsidRDefault="004A4A0C" w:rsidP="007000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pl-PL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pl-PL"/>
          <w14:ligatures w14:val="none"/>
        </w:rPr>
        <w:t>* W przypadku deklaracji uczestnictwa osoby małoletniej oświadczenie powinno zostać podpisane przez jej prawnego opiekuna.</w:t>
      </w:r>
      <w:bookmarkStart w:id="3" w:name="_Hlk77234061"/>
    </w:p>
    <w:p w14:paraId="222C2031" w14:textId="77777777" w:rsidR="004A4A0C" w:rsidRDefault="004A4A0C" w:rsidP="004A4A0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5460C8" w14:textId="77777777" w:rsidR="004A4A0C" w:rsidRPr="004A4A0C" w:rsidRDefault="004A4A0C" w:rsidP="004A4A0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DBAE6D" w14:textId="77777777" w:rsidR="004A4A0C" w:rsidRPr="004A4A0C" w:rsidRDefault="004A4A0C" w:rsidP="004A4A0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BF4F09" w14:textId="77777777" w:rsidR="004A4A0C" w:rsidRPr="004A4A0C" w:rsidRDefault="004A4A0C" w:rsidP="004A4A0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Żyrardów…………………………</w:t>
      </w:r>
    </w:p>
    <w:p w14:paraId="6CB862E0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B61FBC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EC72F1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" w:name="_Hlk154052589"/>
      <w:r w:rsidRPr="004A4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O </w:t>
      </w:r>
      <w:r w:rsidRPr="004A4A0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SPEŁNIENIU OKREŚLONYCH W PROGRAMIE USŁUG SPOŁECZNYCH WARUNKÓW DO KORZYSTANIA Z TYCH USŁUG</w:t>
      </w:r>
    </w:p>
    <w:bookmarkEnd w:id="4"/>
    <w:p w14:paraId="73028D4C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F37F4A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 niżej podpisany oświadczam, że </w:t>
      </w:r>
      <w:r w:rsidRPr="004A4A0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spełniam / mój podopieczny………………………. spełnia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*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określone w Programie Usług Społecznych Miasta Żyrardowa na lata 2024-2026 warunki do korzystania z tych usług.</w:t>
      </w:r>
    </w:p>
    <w:p w14:paraId="6F671C43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B42322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Jestem świadomy/a odpowiedzialności karnej za złożenie fałszywego oświadczenia.</w:t>
      </w:r>
    </w:p>
    <w:p w14:paraId="56B4C5AA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Powyższa klauzula zastępuje pouczenie organu o odpowiedzialności karnej za składanie fałszywych oświadczeń</w:t>
      </w:r>
    </w:p>
    <w:p w14:paraId="700FDD54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5"/>
          <w:kern w:val="0"/>
          <w:sz w:val="24"/>
          <w:szCs w:val="24"/>
          <w14:ligatures w14:val="none"/>
        </w:rPr>
      </w:pPr>
    </w:p>
    <w:p w14:paraId="2BAABFCD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/>
          <w:bCs/>
          <w:kern w:val="0"/>
          <w:sz w:val="24"/>
          <w:szCs w:val="24"/>
          <w14:ligatures w14:val="none"/>
        </w:rPr>
        <w:t>*</w:t>
      </w:r>
      <w:r w:rsidRPr="004A4A0C"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  <w:t>niepotrzebne skreślić</w:t>
      </w:r>
    </w:p>
    <w:p w14:paraId="508CDEAF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</w:pPr>
    </w:p>
    <w:p w14:paraId="4747B6CA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  <w:t>………………………………………………….</w:t>
      </w:r>
    </w:p>
    <w:bookmarkEnd w:id="3"/>
    <w:p w14:paraId="253C4DB5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i/>
          <w:iCs/>
          <w:kern w:val="0"/>
          <w:sz w:val="24"/>
          <w:szCs w:val="24"/>
          <w14:ligatures w14:val="none"/>
        </w:rPr>
        <w:t>Podpis odbiorcy (uczestnika projektu) usług społecznych</w:t>
      </w:r>
    </w:p>
    <w:p w14:paraId="157DE8EE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i/>
          <w:iCs/>
          <w:kern w:val="0"/>
          <w:sz w:val="24"/>
          <w:szCs w:val="24"/>
          <w14:ligatures w14:val="none"/>
        </w:rPr>
        <w:t xml:space="preserve">lub opiekuna prawnego </w:t>
      </w:r>
    </w:p>
    <w:p w14:paraId="1A5DB394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7BEE253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0FD4E6A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0B5FE31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0E574CB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DBE652A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C3BD8CB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EF8CA19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96DFF92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BF23964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1874640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65ECD52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1F55EFF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DEB939D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4C3A6CE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05BAE55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63E2224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96E8679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C43A7BF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15F8A89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AB88A10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2C46A5A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A5E3D1A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346AFF5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68C51D1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6144BE9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2B284D9" w14:textId="77777777" w:rsid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55F8043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</w:pPr>
    </w:p>
    <w:p w14:paraId="2D9EC5C4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4A4A0C">
        <w:rPr>
          <w:rFonts w:ascii="Times New Roman" w:eastAsia="Times New Roman" w:hAnsi="Times New Roman" w:cs="Times New Roman"/>
          <w:bCs/>
          <w:kern w:val="0"/>
          <w14:ligatures w14:val="none"/>
        </w:rPr>
        <w:lastRenderedPageBreak/>
        <w:t>……………………………………………………………….</w:t>
      </w:r>
    </w:p>
    <w:p w14:paraId="3F15B2BD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4A4A0C">
        <w:rPr>
          <w:rFonts w:ascii="Times New Roman" w:eastAsia="Times New Roman" w:hAnsi="Times New Roman" w:cs="Times New Roman"/>
          <w:bCs/>
          <w:kern w:val="0"/>
          <w14:ligatures w14:val="none"/>
        </w:rPr>
        <w:t>………………………………………………………………</w:t>
      </w:r>
    </w:p>
    <w:p w14:paraId="3E76E1E4" w14:textId="77777777" w:rsidR="004A4A0C" w:rsidRPr="004A4A0C" w:rsidRDefault="004A4A0C" w:rsidP="004A4A0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</w:pPr>
    </w:p>
    <w:p w14:paraId="71C4AA83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</w:pPr>
      <w:r w:rsidRPr="004A4A0C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Adres zamieszkania</w:t>
      </w:r>
    </w:p>
    <w:p w14:paraId="20CE56C2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6E30AFF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Oświadczenie odbiorcy </w:t>
      </w:r>
    </w:p>
    <w:p w14:paraId="6F29AD27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 wyrażeniu zgody na wykorzystanie wizerunku</w:t>
      </w:r>
    </w:p>
    <w:p w14:paraId="2CE4AD2D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D46280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Oświadczam, że wyrażam zgodę na bezterminowe, publiczne, nieodpłatne i wielokrotne wykorzystywanie zdjęć z moim wizerunkiem */ wizerunkiem </w:t>
      </w:r>
    </w:p>
    <w:p w14:paraId="7DD3A974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000000" w:themeColor="text1"/>
          <w:kern w:val="0"/>
          <w:sz w:val="16"/>
          <w:szCs w:val="16"/>
          <w14:ligatures w14:val="none"/>
        </w:rPr>
      </w:pP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4A4A0C">
        <w:rPr>
          <w:rFonts w:ascii="Times New Roman" w:eastAsia="Times New Roman" w:hAnsi="Times New Roman" w:cs="Times New Roman"/>
          <w:i/>
          <w:color w:val="000000" w:themeColor="text1"/>
          <w:kern w:val="0"/>
          <w:sz w:val="16"/>
          <w:szCs w:val="16"/>
          <w14:ligatures w14:val="none"/>
        </w:rPr>
        <w:t>(imię i nazwisko uczestnika projektu (odbiorcy usług)</w:t>
      </w:r>
    </w:p>
    <w:p w14:paraId="3C18C8FE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dla której/którego* jestem przedstawicielem ustawowym*/ opiekunem prawnym*/opiekunem faktycznym*</w:t>
      </w:r>
      <w:r w:rsidRPr="004A4A0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,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bez konieczności każdorazowego ich zatwierdzania w związku z uczestnictwem w projekcie „Centrum Usług Społecznych w Żyrardowie” przez Centrum Usług Społecznych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w Żyrardowie z siedzibą na ul. Piaskowa 21/23, 96-300 Żyrardów.</w:t>
      </w:r>
    </w:p>
    <w:p w14:paraId="1DE389DF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Zgoda obejmuje wykorzystanie, utrwalanie, obróbkę i powielanie wykonanych zdjęć,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za pośrednictwem dowolnego medium (w tym portali społecznościowych, stron www publikacji papierowych) wyłącznie w celu zgodnym z prowadzoną przez Centrum Usług Społecznych w Żyrardowie działalnością w ramach projektu pn. „Centrum Usług Społecznych Miasta Żyrardowa”. </w:t>
      </w:r>
    </w:p>
    <w:p w14:paraId="3D2D026F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Wykorzystanie wizerunku zgodnie z niniejszą zgodą nie narusza moich dóbr osobistych,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ani innych praw.</w:t>
      </w:r>
    </w:p>
    <w:p w14:paraId="02C32EAD" w14:textId="77777777" w:rsidR="004A4A0C" w:rsidRPr="004A4A0C" w:rsidRDefault="004A4A0C" w:rsidP="004A4A0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Oświadczam, że jestem nieograniczony/a w zdolności do czynności prawnych,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oraz że zapoznałem/</w:t>
      </w:r>
      <w:proofErr w:type="spellStart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</w:t>
      </w:r>
      <w:proofErr w:type="spellEnd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* się z powyższą treścią i w pełni ją rozumiem. Niniejszym oświadczam, że zgodę wyraziłem dobrowolnie oraz zostałem poinformowany, iż przysługuje mi prawo 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do wycofania zgody w dowolnym momencie bez wpływu na zgodność z prawem przetwarzania, którego dokonano na podstawie zgody przed jej wycofaniem.</w:t>
      </w:r>
    </w:p>
    <w:p w14:paraId="14E247DD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EBB8C9" w14:textId="77777777" w:rsidR="004A4A0C" w:rsidRPr="004A4A0C" w:rsidRDefault="004A4A0C" w:rsidP="004A4A0C">
      <w:pPr>
        <w:widowControl w:val="0"/>
        <w:suppressAutoHyphens/>
        <w:autoSpaceDE w:val="0"/>
        <w:autoSpaceDN w:val="0"/>
        <w:spacing w:before="120" w:after="120"/>
        <w:ind w:left="2692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…………………………………..</w:t>
      </w:r>
    </w:p>
    <w:p w14:paraId="391CDD26" w14:textId="77777777" w:rsidR="004A4A0C" w:rsidRPr="004A4A0C" w:rsidRDefault="004A4A0C" w:rsidP="004A4A0C">
      <w:pPr>
        <w:widowControl w:val="0"/>
        <w:suppressAutoHyphens/>
        <w:autoSpaceDE w:val="0"/>
        <w:autoSpaceDN w:val="0"/>
        <w:spacing w:before="120" w:after="120"/>
        <w:ind w:left="2692" w:firstLine="284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</w:pPr>
      <w:r w:rsidRPr="004A4A0C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14:ligatures w14:val="none"/>
        </w:rPr>
        <w:t>Czytelny podpis odbiorcy usług społecznych</w:t>
      </w:r>
    </w:p>
    <w:p w14:paraId="235CC463" w14:textId="77777777" w:rsidR="004A4A0C" w:rsidRPr="004A4A0C" w:rsidRDefault="004A4A0C" w:rsidP="004A4A0C">
      <w:pPr>
        <w:widowControl w:val="0"/>
        <w:autoSpaceDE w:val="0"/>
        <w:autoSpaceDN w:val="0"/>
        <w:ind w:left="297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18"/>
          <w:szCs w:val="18"/>
          <w14:ligatures w14:val="none"/>
        </w:rPr>
      </w:pPr>
      <w:r w:rsidRPr="004A4A0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18"/>
          <w:szCs w:val="18"/>
          <w14:ligatures w14:val="none"/>
        </w:rPr>
        <w:t>przedstawiciela ustawowego lub opiekuna prawnego /faktycznego*</w:t>
      </w:r>
    </w:p>
    <w:p w14:paraId="38E6CBAD" w14:textId="77777777" w:rsidR="004A4A0C" w:rsidRPr="004A4A0C" w:rsidRDefault="004A4A0C" w:rsidP="004A4A0C">
      <w:pPr>
        <w:widowControl w:val="0"/>
        <w:autoSpaceDE w:val="0"/>
        <w:autoSpaceDN w:val="0"/>
        <w:ind w:left="297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18"/>
          <w:szCs w:val="18"/>
          <w14:ligatures w14:val="none"/>
        </w:rPr>
      </w:pPr>
    </w:p>
    <w:p w14:paraId="09209128" w14:textId="77777777" w:rsidR="004A4A0C" w:rsidRPr="004A4A0C" w:rsidRDefault="004A4A0C" w:rsidP="004A4A0C">
      <w:pPr>
        <w:widowControl w:val="0"/>
        <w:autoSpaceDE w:val="0"/>
        <w:autoSpaceDN w:val="0"/>
        <w:ind w:left="2976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18"/>
          <w:szCs w:val="18"/>
          <w14:ligatures w14:val="none"/>
        </w:rPr>
      </w:pPr>
    </w:p>
    <w:p w14:paraId="416D4ED3" w14:textId="606D374F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14:ligatures w14:val="none"/>
        </w:rPr>
      </w:pP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14:ligatures w14:val="none"/>
        </w:rPr>
        <w:t xml:space="preserve">*niepotrzebne </w:t>
      </w:r>
      <w:r w:rsidR="005B0F50" w:rsidRPr="004A4A0C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14:ligatures w14:val="none"/>
        </w:rPr>
        <w:t>skreślić</w:t>
      </w:r>
    </w:p>
    <w:p w14:paraId="1975BD56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DCBFAD8" w14:textId="77777777" w:rsid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2DDB36DF" w14:textId="77777777" w:rsid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AB95ABE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14:ligatures w14:val="none"/>
        </w:rPr>
      </w:pPr>
    </w:p>
    <w:p w14:paraId="0562F5A2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  <w:lastRenderedPageBreak/>
        <w:t>Żyrardów………………………………</w:t>
      </w:r>
    </w:p>
    <w:p w14:paraId="4075EE11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kern w:val="0"/>
          <w:sz w:val="24"/>
          <w:szCs w:val="24"/>
          <w14:ligatures w14:val="none"/>
        </w:rPr>
      </w:pPr>
    </w:p>
    <w:p w14:paraId="073ACE15" w14:textId="77777777" w:rsidR="004A4A0C" w:rsidRPr="004A4A0C" w:rsidRDefault="004A4A0C" w:rsidP="004A4A0C">
      <w:pPr>
        <w:widowControl w:val="0"/>
        <w:autoSpaceDE w:val="0"/>
        <w:autoSpaceDN w:val="0"/>
        <w:spacing w:before="1" w:after="0" w:line="240" w:lineRule="auto"/>
        <w:ind w:left="1110"/>
        <w:jc w:val="center"/>
        <w:rPr>
          <w:rFonts w:ascii="Times New Roman" w:eastAsia="Carlito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Zgoda przedstawiciela ustawowego lub opiekuna faktycznego</w:t>
      </w:r>
    </w:p>
    <w:p w14:paraId="7600AF2D" w14:textId="77777777" w:rsidR="004A4A0C" w:rsidRPr="004A4A0C" w:rsidRDefault="004A4A0C" w:rsidP="004A4A0C">
      <w:pPr>
        <w:widowControl w:val="0"/>
        <w:autoSpaceDE w:val="0"/>
        <w:autoSpaceDN w:val="0"/>
        <w:spacing w:before="1" w:after="0" w:line="240" w:lineRule="auto"/>
        <w:ind w:left="1110"/>
        <w:jc w:val="center"/>
        <w:rPr>
          <w:rFonts w:ascii="Times New Roman" w:eastAsia="Carlito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134D505B" w14:textId="77777777" w:rsidR="004A4A0C" w:rsidRPr="004A4A0C" w:rsidRDefault="004A4A0C" w:rsidP="004A4A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 xml:space="preserve">Oświadczam, że jako przedstawiciel ustawowy/opiekun prawny wyrażam zgodę </w:t>
      </w:r>
      <w:r w:rsidRPr="004A4A0C"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br/>
        <w:t>na udział:…………………………………. ……………………………………………………</w:t>
      </w:r>
    </w:p>
    <w:p w14:paraId="1810620B" w14:textId="77777777" w:rsidR="004A4A0C" w:rsidRPr="004A4A0C" w:rsidRDefault="004A4A0C" w:rsidP="004A4A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zamieszkałego:………………………………………………………………………………….</w:t>
      </w:r>
    </w:p>
    <w:p w14:paraId="478DEF33" w14:textId="77777777" w:rsidR="004A4A0C" w:rsidRPr="004A4A0C" w:rsidRDefault="004A4A0C" w:rsidP="004A4A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w usługach społecznych organizowanych przez Centrum Usług Społecznych w Żyrardowie.</w:t>
      </w:r>
    </w:p>
    <w:p w14:paraId="2B1E6201" w14:textId="77777777" w:rsidR="004A4A0C" w:rsidRPr="004A4A0C" w:rsidRDefault="004A4A0C" w:rsidP="004A4A0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/>
          <w:bCs/>
          <w:kern w:val="0"/>
          <w:sz w:val="24"/>
          <w:szCs w:val="24"/>
          <w14:ligatures w14:val="none"/>
        </w:rPr>
        <w:t>Nazwa</w:t>
      </w:r>
      <w:r w:rsidRPr="004A4A0C">
        <w:rPr>
          <w:rFonts w:ascii="Times New Roman" w:eastAsia="Carlito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 usługi:</w:t>
      </w:r>
    </w:p>
    <w:p w14:paraId="47A2781C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ŻYRARDÓW DLA RODZINY </w:t>
      </w:r>
    </w:p>
    <w:p w14:paraId="3EE6A968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Poradnictwo i wsparcie psychologiczne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1FDCF74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Poradnictwo specjalistyczne:</w:t>
      </w:r>
    </w:p>
    <w:p w14:paraId="710C525B" w14:textId="77777777" w:rsidR="004A4A0C" w:rsidRPr="004A4A0C" w:rsidRDefault="004A4A0C" w:rsidP="004A4A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Dietetyk</w:t>
      </w:r>
    </w:p>
    <w:p w14:paraId="00C05643" w14:textId="77777777" w:rsidR="004A4A0C" w:rsidRPr="004A4A0C" w:rsidRDefault="004A4A0C" w:rsidP="004A4A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Rehabilitacja wad postawy (do 18 roku życia)</w:t>
      </w:r>
    </w:p>
    <w:p w14:paraId="6DB9FCB6" w14:textId="77777777" w:rsidR="004A4A0C" w:rsidRPr="004A4A0C" w:rsidRDefault="004A4A0C" w:rsidP="004A4A0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Logopeda (do 18 roku życia)</w:t>
      </w:r>
    </w:p>
    <w:p w14:paraId="1320D10D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Terapia, rehabilitacja (do 18 roku życia)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D009332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Żyrardowskie Biuro Interwencyjne</w:t>
      </w:r>
    </w:p>
    <w:p w14:paraId="4A1BDD33" w14:textId="77777777" w:rsidR="004A4A0C" w:rsidRPr="004A4A0C" w:rsidRDefault="004A4A0C" w:rsidP="004A4A0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ŻYRARDÓW DLA SAMODZIELNOŚCI </w:t>
      </w:r>
    </w:p>
    <w:p w14:paraId="2A01C711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Usługa </w:t>
      </w:r>
      <w:proofErr w:type="spellStart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teleopieki</w:t>
      </w:r>
      <w:proofErr w:type="spellEnd"/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13EB357" w14:textId="77777777" w:rsidR="004A4A0C" w:rsidRPr="004A4A0C" w:rsidRDefault="004A4A0C" w:rsidP="004A4A0C">
      <w:pPr>
        <w:widowControl w:val="0"/>
        <w:autoSpaceDE w:val="0"/>
        <w:autoSpaceDN w:val="0"/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color w:val="00000A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  <w:t xml:space="preserve"> </w:t>
      </w: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Usługi mobilne dla osób o ograniczonej samodzielności</w:t>
      </w:r>
      <w:r w:rsidRPr="004A4A0C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  <w:tab/>
      </w:r>
    </w:p>
    <w:p w14:paraId="7D72D41D" w14:textId="77777777" w:rsidR="004A4A0C" w:rsidRPr="004A4A0C" w:rsidRDefault="004A4A0C" w:rsidP="004A4A0C">
      <w:pPr>
        <w:widowControl w:val="0"/>
        <w:numPr>
          <w:ilvl w:val="0"/>
          <w:numId w:val="1"/>
        </w:numPr>
        <w:autoSpaceDE w:val="0"/>
        <w:autoSpaceDN w:val="0"/>
        <w:spacing w:before="1" w:after="0" w:line="360" w:lineRule="auto"/>
        <w:ind w:left="360" w:right="329"/>
        <w:contextualSpacing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Taxi dla seniora   </w:t>
      </w:r>
    </w:p>
    <w:p w14:paraId="39404FA0" w14:textId="77777777" w:rsidR="004A4A0C" w:rsidRPr="004A4A0C" w:rsidRDefault="004A4A0C" w:rsidP="004A4A0C">
      <w:pPr>
        <w:widowControl w:val="0"/>
        <w:numPr>
          <w:ilvl w:val="0"/>
          <w:numId w:val="1"/>
        </w:numPr>
        <w:autoSpaceDE w:val="0"/>
        <w:autoSpaceDN w:val="0"/>
        <w:spacing w:before="1" w:after="0" w:line="360" w:lineRule="auto"/>
        <w:ind w:left="360" w:right="329"/>
        <w:contextualSpacing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Usługi wspierające i doradcze dla osób niesamodzielnych</w:t>
      </w:r>
    </w:p>
    <w:p w14:paraId="733B86F6" w14:textId="77777777" w:rsidR="004A4A0C" w:rsidRPr="004A4A0C" w:rsidRDefault="004A4A0C" w:rsidP="004A4A0C">
      <w:pPr>
        <w:widowControl w:val="0"/>
        <w:numPr>
          <w:ilvl w:val="0"/>
          <w:numId w:val="1"/>
        </w:numPr>
        <w:autoSpaceDE w:val="0"/>
        <w:autoSpaceDN w:val="0"/>
        <w:spacing w:before="1" w:after="0" w:line="360" w:lineRule="auto"/>
        <w:ind w:left="360" w:right="329"/>
        <w:contextualSpacing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Złota rączka</w:t>
      </w:r>
      <w:r w:rsidRPr="004A4A0C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  <w:tab/>
        <w:t xml:space="preserve">        </w:t>
      </w:r>
    </w:p>
    <w:p w14:paraId="4DB58367" w14:textId="77777777" w:rsidR="004A4A0C" w:rsidRPr="00700071" w:rsidRDefault="004A4A0C" w:rsidP="004A4A0C">
      <w:pPr>
        <w:widowControl w:val="0"/>
        <w:numPr>
          <w:ilvl w:val="0"/>
          <w:numId w:val="1"/>
        </w:numPr>
        <w:autoSpaceDE w:val="0"/>
        <w:autoSpaceDN w:val="0"/>
        <w:spacing w:before="1" w:after="0" w:line="360" w:lineRule="auto"/>
        <w:ind w:left="360" w:right="329"/>
        <w:contextualSpacing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Usługi animacji społeczno-kulturalnej dla osób niesamodzielnych</w:t>
      </w:r>
    </w:p>
    <w:p w14:paraId="148B4D2C" w14:textId="77777777" w:rsidR="00700071" w:rsidRPr="004A4A0C" w:rsidRDefault="00700071" w:rsidP="00700071">
      <w:pPr>
        <w:widowControl w:val="0"/>
        <w:autoSpaceDE w:val="0"/>
        <w:autoSpaceDN w:val="0"/>
        <w:spacing w:before="1" w:after="0" w:line="360" w:lineRule="auto"/>
        <w:ind w:left="360" w:right="329"/>
        <w:contextualSpacing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14:ligatures w14:val="none"/>
        </w:rPr>
      </w:pPr>
    </w:p>
    <w:p w14:paraId="477EDFF5" w14:textId="77777777" w:rsidR="004A4A0C" w:rsidRPr="004A4A0C" w:rsidRDefault="004A4A0C" w:rsidP="004A4A0C">
      <w:pPr>
        <w:widowControl w:val="0"/>
        <w:autoSpaceDE w:val="0"/>
        <w:autoSpaceDN w:val="0"/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Times New Roman" w:hAnsi="Times New Roman" w:cs="Times New Roman"/>
          <w:b/>
          <w:bCs/>
          <w:color w:val="00000A"/>
          <w:kern w:val="0"/>
          <w:sz w:val="24"/>
          <w:szCs w:val="24"/>
          <w14:ligatures w14:val="none"/>
        </w:rPr>
        <w:t>DZIAŁANIA WSPIERAJĄCE</w:t>
      </w:r>
    </w:p>
    <w:p w14:paraId="6962962A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Pedagogika ulicy</w:t>
      </w:r>
    </w:p>
    <w:p w14:paraId="0627B323" w14:textId="3163D15A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Socjoterapia – Trening Umiejętności Społecznych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C0FEC14" w14:textId="77777777" w:rsidR="004A4A0C" w:rsidRPr="004A4A0C" w:rsidRDefault="004A4A0C" w:rsidP="004A4A0C">
      <w:pPr>
        <w:widowControl w:val="0"/>
        <w:autoSpaceDE w:val="0"/>
        <w:autoSpaceDN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Centrum wolontariatu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9E0951B" w14:textId="77777777" w:rsidR="004A4A0C" w:rsidRPr="004A4A0C" w:rsidRDefault="004A4A0C" w:rsidP="004A4A0C">
      <w:pPr>
        <w:widowControl w:val="0"/>
        <w:autoSpaceDE w:val="0"/>
        <w:autoSpaceDN w:val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4A0C">
        <w:rPr>
          <w:rFonts w:ascii="Segoe UI Symbol" w:eastAsia="Times New Roman" w:hAnsi="Segoe UI Symbol" w:cs="Segoe UI Symbol"/>
          <w:kern w:val="0"/>
          <w:sz w:val="24"/>
          <w:szCs w:val="24"/>
          <w14:ligatures w14:val="none"/>
        </w:rPr>
        <w:t>☐</w:t>
      </w:r>
      <w:r w:rsidRPr="004A4A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Klub Aktywizacji Społeczno-Zawodowej</w:t>
      </w:r>
    </w:p>
    <w:p w14:paraId="6A0932AA" w14:textId="77777777" w:rsidR="00700071" w:rsidRDefault="00700071" w:rsidP="004A4A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</w:p>
    <w:p w14:paraId="03A36FD1" w14:textId="77777777" w:rsidR="00700071" w:rsidRDefault="00700071" w:rsidP="004A4A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</w:p>
    <w:p w14:paraId="56514DC8" w14:textId="77777777" w:rsidR="00700071" w:rsidRDefault="00700071" w:rsidP="004A4A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</w:p>
    <w:p w14:paraId="47C4FE7B" w14:textId="30054C6A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4A4A0C">
        <w:rPr>
          <w:rFonts w:ascii="Times New Roman" w:eastAsia="Carlito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……………………………………………………………..</w:t>
      </w:r>
    </w:p>
    <w:p w14:paraId="6B638E12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4A4A0C">
        <w:rPr>
          <w:rFonts w:ascii="Times New Roman" w:eastAsia="Times New Roman" w:hAnsi="Times New Roman" w:cs="Times New Roman"/>
          <w:kern w:val="0"/>
          <w14:ligatures w14:val="none"/>
        </w:rPr>
        <w:tab/>
        <w:t>Podpis czytelny</w:t>
      </w:r>
    </w:p>
    <w:p w14:paraId="654E3D20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8BE6BF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31FD300" w14:textId="77777777" w:rsid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B4C93D9" w14:textId="77777777" w:rsid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E80A3AC" w14:textId="77777777" w:rsid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CBF76BF" w14:textId="77777777" w:rsidR="004A4A0C" w:rsidRPr="004A4A0C" w:rsidRDefault="004A4A0C" w:rsidP="004A4A0C">
      <w:pPr>
        <w:widowControl w:val="0"/>
        <w:autoSpaceDE w:val="0"/>
        <w:autoSpaceDN w:val="0"/>
        <w:spacing w:before="91" w:after="0" w:line="240" w:lineRule="auto"/>
        <w:ind w:right="955"/>
        <w:jc w:val="right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10237456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B32D385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E96BB6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0D5E927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95E544F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D53E0D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BA7362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E93756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FCDC0C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92914D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DD01C1" w14:textId="77777777" w:rsidR="004A4A0C" w:rsidRPr="004A4A0C" w:rsidRDefault="004A4A0C" w:rsidP="004A4A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09FC12" w14:textId="77777777" w:rsidR="000A115C" w:rsidRDefault="000A115C"/>
    <w:sectPr w:rsidR="000A115C" w:rsidSect="0067455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panose1 w:val="020F050202020403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F47"/>
    <w:multiLevelType w:val="hybridMultilevel"/>
    <w:tmpl w:val="547C6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64137"/>
    <w:multiLevelType w:val="hybridMultilevel"/>
    <w:tmpl w:val="795C4DF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923DA9"/>
    <w:multiLevelType w:val="hybridMultilevel"/>
    <w:tmpl w:val="74EAB5F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E2FB2"/>
    <w:multiLevelType w:val="hybridMultilevel"/>
    <w:tmpl w:val="664E3DC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C3F97"/>
    <w:multiLevelType w:val="hybridMultilevel"/>
    <w:tmpl w:val="9460C00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0084488">
    <w:abstractNumId w:val="1"/>
  </w:num>
  <w:num w:numId="2" w16cid:durableId="1501893746">
    <w:abstractNumId w:val="0"/>
  </w:num>
  <w:num w:numId="3" w16cid:durableId="1651211576">
    <w:abstractNumId w:val="3"/>
  </w:num>
  <w:num w:numId="4" w16cid:durableId="2092701992">
    <w:abstractNumId w:val="2"/>
  </w:num>
  <w:num w:numId="5" w16cid:durableId="1870680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C"/>
    <w:rsid w:val="000A115C"/>
    <w:rsid w:val="000D489B"/>
    <w:rsid w:val="00281927"/>
    <w:rsid w:val="004A4A0C"/>
    <w:rsid w:val="005B0F50"/>
    <w:rsid w:val="006F3864"/>
    <w:rsid w:val="00700071"/>
    <w:rsid w:val="00867C71"/>
    <w:rsid w:val="00E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D16E"/>
  <w15:chartTrackingRefBased/>
  <w15:docId w15:val="{10105C89-0075-44A1-B9BB-2658305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A4A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A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s-zyrardow.pl" TargetMode="Externa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Mitrowska</dc:creator>
  <cp:keywords/>
  <dc:description/>
  <cp:lastModifiedBy>Milena Mitrowska</cp:lastModifiedBy>
  <cp:revision>5</cp:revision>
  <cp:lastPrinted>2023-12-28T12:52:00Z</cp:lastPrinted>
  <dcterms:created xsi:type="dcterms:W3CDTF">2023-12-28T11:44:00Z</dcterms:created>
  <dcterms:modified xsi:type="dcterms:W3CDTF">2023-12-28T13:09:00Z</dcterms:modified>
</cp:coreProperties>
</file>